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011" w:rsidRDefault="00CC6011">
      <w:r>
        <w:t xml:space="preserve">Varenummer </w:t>
      </w:r>
      <w:r w:rsidR="009B1419">
        <w:t>20608001</w:t>
      </w:r>
      <w:r>
        <w:br/>
      </w:r>
      <w:proofErr w:type="spellStart"/>
      <w:r w:rsidR="009B1419">
        <w:t>Groensagsmix</w:t>
      </w:r>
      <w:proofErr w:type="spellEnd"/>
    </w:p>
    <w:p w:rsidR="005A0801" w:rsidRDefault="005A0801"/>
    <w:tbl>
      <w:tblPr>
        <w:tblStyle w:val="Tabel-Gitter"/>
        <w:tblpPr w:leftFromText="141" w:rightFromText="141" w:vertAnchor="text" w:horzAnchor="margin" w:tblpXSpec="center" w:tblpY="86"/>
        <w:tblW w:w="0" w:type="auto"/>
        <w:tblLook w:val="04A0"/>
      </w:tblPr>
      <w:tblGrid>
        <w:gridCol w:w="2405"/>
        <w:gridCol w:w="2483"/>
      </w:tblGrid>
      <w:tr w:rsidR="005A0801" w:rsidTr="00336DE5">
        <w:tc>
          <w:tcPr>
            <w:tcW w:w="4888" w:type="dxa"/>
            <w:gridSpan w:val="2"/>
          </w:tcPr>
          <w:p w:rsidR="005A0801" w:rsidRDefault="005A0801" w:rsidP="00336DE5">
            <w:pPr>
              <w:jc w:val="center"/>
            </w:pPr>
            <w:proofErr w:type="spellStart"/>
            <w:r>
              <w:t>Naeringsindhold</w:t>
            </w:r>
            <w:proofErr w:type="spellEnd"/>
          </w:p>
        </w:tc>
      </w:tr>
      <w:tr w:rsidR="005A0801" w:rsidTr="00336DE5">
        <w:tc>
          <w:tcPr>
            <w:tcW w:w="4888" w:type="dxa"/>
            <w:gridSpan w:val="2"/>
          </w:tcPr>
          <w:p w:rsidR="005A0801" w:rsidRDefault="006B2332" w:rsidP="00336DE5">
            <w:proofErr w:type="spellStart"/>
            <w:r>
              <w:t>Naeringsindhol</w:t>
            </w:r>
            <w:r w:rsidR="0005016E">
              <w:t>d</w:t>
            </w:r>
            <w:proofErr w:type="spellEnd"/>
            <w:r w:rsidR="0005016E">
              <w:t xml:space="preserve"> pr 4</w:t>
            </w:r>
            <w:r w:rsidR="002B460D">
              <w:t xml:space="preserve"> </w:t>
            </w:r>
            <w:proofErr w:type="spellStart"/>
            <w:r w:rsidR="008C16DB">
              <w:t>gr</w:t>
            </w:r>
            <w:proofErr w:type="spellEnd"/>
            <w:r>
              <w:t xml:space="preserve"> </w:t>
            </w:r>
            <w:r w:rsidR="0005016E">
              <w:t>(1 spiseske</w:t>
            </w:r>
            <w:r w:rsidR="002B460D">
              <w:t>)</w:t>
            </w:r>
          </w:p>
        </w:tc>
      </w:tr>
      <w:tr w:rsidR="005A0801" w:rsidTr="00336DE5">
        <w:tc>
          <w:tcPr>
            <w:tcW w:w="2405" w:type="dxa"/>
          </w:tcPr>
          <w:p w:rsidR="005A0801" w:rsidRPr="005D2752" w:rsidRDefault="005A0801" w:rsidP="00336DE5">
            <w:r>
              <w:t>Energi</w:t>
            </w:r>
          </w:p>
        </w:tc>
        <w:tc>
          <w:tcPr>
            <w:tcW w:w="2483" w:type="dxa"/>
          </w:tcPr>
          <w:p w:rsidR="005A0801" w:rsidRDefault="0005016E" w:rsidP="00336DE5">
            <w:r>
              <w:t>0</w:t>
            </w:r>
            <w:r w:rsidR="007A5AB2">
              <w:t xml:space="preserve"> </w:t>
            </w:r>
            <w:proofErr w:type="spellStart"/>
            <w:r w:rsidR="005A0801">
              <w:t>Kj</w:t>
            </w:r>
            <w:proofErr w:type="spellEnd"/>
            <w:r w:rsidR="00CC6011">
              <w:t xml:space="preserve"> </w:t>
            </w:r>
            <w:r w:rsidR="005A0801">
              <w:t>/</w:t>
            </w:r>
            <w:r>
              <w:t>0</w:t>
            </w:r>
            <w:r w:rsidR="00CC6011">
              <w:t xml:space="preserve"> </w:t>
            </w:r>
            <w:proofErr w:type="spellStart"/>
            <w:r w:rsidR="005A0801">
              <w:t>kcal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Default="005A0801" w:rsidP="00336DE5">
            <w:r>
              <w:t>Fedt</w:t>
            </w:r>
          </w:p>
          <w:p w:rsidR="005A0801" w:rsidRPr="005D2752" w:rsidRDefault="005A0801" w:rsidP="00336DE5">
            <w:r>
              <w:t xml:space="preserve">Heraf </w:t>
            </w:r>
            <w:proofErr w:type="spellStart"/>
            <w:r>
              <w:t>maettede</w:t>
            </w:r>
            <w:proofErr w:type="spellEnd"/>
            <w:r>
              <w:t xml:space="preserve"> fedtsyrer</w:t>
            </w:r>
          </w:p>
        </w:tc>
        <w:tc>
          <w:tcPr>
            <w:tcW w:w="2483" w:type="dxa"/>
          </w:tcPr>
          <w:p w:rsidR="005A0801" w:rsidRDefault="002B460D" w:rsidP="00336DE5">
            <w:r>
              <w:t>0</w:t>
            </w:r>
            <w:r w:rsidR="00CC6011">
              <w:t xml:space="preserve"> </w:t>
            </w:r>
            <w:proofErr w:type="spellStart"/>
            <w:r w:rsidR="00CC6011">
              <w:t>gr</w:t>
            </w:r>
            <w:proofErr w:type="spellEnd"/>
          </w:p>
          <w:p w:rsidR="005A0801" w:rsidRDefault="005A0801" w:rsidP="00336DE5"/>
          <w:p w:rsidR="005A0801" w:rsidRDefault="00A02137" w:rsidP="00336DE5">
            <w:r>
              <w:t>0</w:t>
            </w:r>
            <w:r w:rsidR="006B2332">
              <w:t xml:space="preserve"> </w:t>
            </w:r>
            <w:proofErr w:type="spellStart"/>
            <w:r w:rsidR="00CC6011">
              <w:t>gr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Default="005A0801" w:rsidP="00336DE5">
            <w:pPr>
              <w:rPr>
                <w:i/>
              </w:rPr>
            </w:pPr>
            <w:r>
              <w:rPr>
                <w:i/>
              </w:rPr>
              <w:t>Kulhydrat</w:t>
            </w:r>
          </w:p>
          <w:p w:rsidR="005A0801" w:rsidRPr="005D2752" w:rsidRDefault="005A0801" w:rsidP="00336DE5">
            <w:pPr>
              <w:rPr>
                <w:i/>
              </w:rPr>
            </w:pPr>
            <w:r>
              <w:rPr>
                <w:i/>
              </w:rPr>
              <w:t xml:space="preserve">Heraf </w:t>
            </w:r>
            <w:proofErr w:type="spellStart"/>
            <w:r>
              <w:rPr>
                <w:i/>
              </w:rPr>
              <w:t>sukkerarter</w:t>
            </w:r>
            <w:proofErr w:type="spellEnd"/>
          </w:p>
        </w:tc>
        <w:tc>
          <w:tcPr>
            <w:tcW w:w="2483" w:type="dxa"/>
          </w:tcPr>
          <w:p w:rsidR="005A0801" w:rsidRDefault="0005016E" w:rsidP="00336DE5">
            <w:r>
              <w:t>1</w:t>
            </w:r>
            <w:r w:rsidR="00CC6011">
              <w:t>gr</w:t>
            </w:r>
          </w:p>
          <w:p w:rsidR="00CC6011" w:rsidRDefault="002B460D" w:rsidP="00336DE5">
            <w:r>
              <w:t>0</w:t>
            </w:r>
            <w:r w:rsidR="00A02137">
              <w:t xml:space="preserve"> </w:t>
            </w:r>
            <w:proofErr w:type="spellStart"/>
            <w:r w:rsidR="00CC6011">
              <w:t>gr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Pr="005D2752" w:rsidRDefault="005A0801" w:rsidP="00336DE5">
            <w:pPr>
              <w:rPr>
                <w:i/>
              </w:rPr>
            </w:pPr>
            <w:r>
              <w:rPr>
                <w:i/>
              </w:rPr>
              <w:t>Protein</w:t>
            </w:r>
          </w:p>
        </w:tc>
        <w:tc>
          <w:tcPr>
            <w:tcW w:w="2483" w:type="dxa"/>
          </w:tcPr>
          <w:p w:rsidR="005A0801" w:rsidRDefault="0005016E" w:rsidP="002B460D">
            <w:r>
              <w:t>0</w:t>
            </w:r>
            <w:r w:rsidR="002B460D">
              <w:t xml:space="preserve"> </w:t>
            </w:r>
            <w:proofErr w:type="spellStart"/>
            <w:r w:rsidR="00CC6011">
              <w:t>gr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Pr="005D2752" w:rsidRDefault="005A0801" w:rsidP="00336DE5">
            <w:pPr>
              <w:rPr>
                <w:i/>
              </w:rPr>
            </w:pPr>
            <w:r>
              <w:rPr>
                <w:i/>
              </w:rPr>
              <w:t>Salt</w:t>
            </w:r>
          </w:p>
        </w:tc>
        <w:tc>
          <w:tcPr>
            <w:tcW w:w="2483" w:type="dxa"/>
          </w:tcPr>
          <w:p w:rsidR="005A0801" w:rsidRDefault="0005016E" w:rsidP="00336DE5">
            <w:r>
              <w:t>0,270</w:t>
            </w:r>
            <w:r w:rsidR="00CC6011">
              <w:t xml:space="preserve"> </w:t>
            </w:r>
            <w:proofErr w:type="spellStart"/>
            <w:r w:rsidR="00CC6011">
              <w:t>gr</w:t>
            </w:r>
            <w:proofErr w:type="spellEnd"/>
          </w:p>
        </w:tc>
      </w:tr>
    </w:tbl>
    <w:p w:rsidR="005A0801" w:rsidRDefault="005A0801"/>
    <w:sectPr w:rsidR="005A0801" w:rsidSect="00EE139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1304"/>
  <w:hyphenationZone w:val="425"/>
  <w:characterSpacingControl w:val="doNotCompress"/>
  <w:compat/>
  <w:rsids>
    <w:rsidRoot w:val="005A0801"/>
    <w:rsid w:val="00016F88"/>
    <w:rsid w:val="0005016E"/>
    <w:rsid w:val="00124974"/>
    <w:rsid w:val="002A5E02"/>
    <w:rsid w:val="002B460D"/>
    <w:rsid w:val="003E64EF"/>
    <w:rsid w:val="00525B83"/>
    <w:rsid w:val="0059262D"/>
    <w:rsid w:val="005A0801"/>
    <w:rsid w:val="00613BFD"/>
    <w:rsid w:val="0062134D"/>
    <w:rsid w:val="0064674B"/>
    <w:rsid w:val="006B2332"/>
    <w:rsid w:val="006C2F33"/>
    <w:rsid w:val="006F5058"/>
    <w:rsid w:val="00733BCC"/>
    <w:rsid w:val="007A5AB2"/>
    <w:rsid w:val="007E59CC"/>
    <w:rsid w:val="008C16DB"/>
    <w:rsid w:val="008D69C0"/>
    <w:rsid w:val="008F1197"/>
    <w:rsid w:val="008F7CE8"/>
    <w:rsid w:val="009B1419"/>
    <w:rsid w:val="009D58E5"/>
    <w:rsid w:val="00A02137"/>
    <w:rsid w:val="00A4683C"/>
    <w:rsid w:val="00CC6011"/>
    <w:rsid w:val="00CD2DCD"/>
    <w:rsid w:val="00D23462"/>
    <w:rsid w:val="00D65325"/>
    <w:rsid w:val="00E15EFF"/>
    <w:rsid w:val="00E94A96"/>
    <w:rsid w:val="00EE1397"/>
    <w:rsid w:val="00FA3446"/>
    <w:rsid w:val="00FB1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801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5A08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Lager</cp:lastModifiedBy>
  <cp:revision>2</cp:revision>
  <dcterms:created xsi:type="dcterms:W3CDTF">2016-11-30T09:57:00Z</dcterms:created>
  <dcterms:modified xsi:type="dcterms:W3CDTF">2016-11-30T09:57:00Z</dcterms:modified>
</cp:coreProperties>
</file>